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1B14" w14:textId="7EA654DE" w:rsidR="009154ED" w:rsidRDefault="009154ED" w:rsidP="005D7A11">
      <w:pPr>
        <w:pStyle w:val="Ttulo1"/>
        <w:numPr>
          <w:ilvl w:val="0"/>
          <w:numId w:val="0"/>
        </w:numPr>
        <w:jc w:val="center"/>
      </w:pPr>
      <w:r>
        <w:t>FORMULARIO DE POSTULACIÓN PRESENCIAL</w:t>
      </w:r>
    </w:p>
    <w:p w14:paraId="6676B37E" w14:textId="77777777" w:rsidR="009154ED" w:rsidRPr="00B25F31" w:rsidRDefault="009154ED" w:rsidP="009154ED">
      <w:pPr>
        <w:spacing w:line="240" w:lineRule="auto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>Postulaciones Persona Jurídica: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9154ED" w:rsidRPr="00B25F31" w14:paraId="51643B06" w14:textId="77777777" w:rsidTr="00287EF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D0D1D2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 xml:space="preserve">Razón Social: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5874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54ED" w:rsidRPr="00B25F31" w14:paraId="07A4CA91" w14:textId="77777777" w:rsidTr="00287EF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D3929B4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Rut: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DAB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54ED" w:rsidRPr="00B25F31" w14:paraId="3FDD9A47" w14:textId="77777777" w:rsidTr="00287EFA">
        <w:trPr>
          <w:trHeight w:val="71"/>
        </w:trPr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FBD04D" w14:textId="77777777" w:rsidR="009154ED" w:rsidRPr="00BE46D3" w:rsidRDefault="009154ED" w:rsidP="00287EFA">
            <w:pPr>
              <w:spacing w:line="360" w:lineRule="auto"/>
              <w:rPr>
                <w:rFonts w:cstheme="minorHAnsi"/>
                <w:b/>
                <w:bCs/>
                <w:sz w:val="4"/>
                <w:szCs w:val="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72F994" w14:textId="77777777" w:rsidR="009154ED" w:rsidRPr="00BE46D3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  <w:sz w:val="4"/>
                <w:szCs w:val="4"/>
              </w:rPr>
            </w:pPr>
          </w:p>
        </w:tc>
      </w:tr>
      <w:tr w:rsidR="009154ED" w:rsidRPr="00B25F31" w14:paraId="1EED3CD1" w14:textId="77777777" w:rsidTr="00287EF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7464D8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Nombre Representante Legal: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E26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54ED" w:rsidRPr="00B25F31" w14:paraId="4AB8A374" w14:textId="77777777" w:rsidTr="00287EF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E42DC92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Rut: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7AD2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86378D3" w14:textId="77777777" w:rsidR="009154ED" w:rsidRDefault="009154ED" w:rsidP="009154ED">
      <w:pPr>
        <w:spacing w:line="240" w:lineRule="auto"/>
        <w:rPr>
          <w:rFonts w:cstheme="minorHAnsi"/>
          <w:b/>
          <w:bCs/>
        </w:rPr>
      </w:pPr>
    </w:p>
    <w:p w14:paraId="0B1F0EC6" w14:textId="77777777" w:rsidR="009154ED" w:rsidRPr="00B25F31" w:rsidRDefault="009154ED" w:rsidP="009154ED">
      <w:pPr>
        <w:spacing w:line="240" w:lineRule="auto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>Postulaciones Persona Natural: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9154ED" w:rsidRPr="00B25F31" w14:paraId="06A9C967" w14:textId="77777777" w:rsidTr="00287EF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186666C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 xml:space="preserve">Nombre: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0251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54ED" w:rsidRPr="00B25F31" w14:paraId="69DAC0FF" w14:textId="77777777" w:rsidTr="00287EF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AA01E14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Rut: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ECE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82AE084" w14:textId="77777777" w:rsidR="009154ED" w:rsidRPr="00B25F31" w:rsidRDefault="009154ED" w:rsidP="009154ED">
      <w:pPr>
        <w:spacing w:line="360" w:lineRule="auto"/>
        <w:jc w:val="center"/>
        <w:rPr>
          <w:rFonts w:cstheme="minorHAnsi"/>
          <w:b/>
          <w:bCs/>
          <w:color w:val="404040" w:themeColor="text1" w:themeTint="BF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263"/>
        <w:gridCol w:w="1545"/>
        <w:gridCol w:w="1716"/>
        <w:gridCol w:w="667"/>
        <w:gridCol w:w="910"/>
        <w:gridCol w:w="2108"/>
      </w:tblGrid>
      <w:tr w:rsidR="009154ED" w:rsidRPr="00B25F31" w14:paraId="403BA973" w14:textId="77777777" w:rsidTr="00287EFA"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F3CE50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Correo Electrónico: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D343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54ED" w:rsidRPr="00B25F31" w14:paraId="1DFAE409" w14:textId="77777777" w:rsidTr="00287EFA"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E08136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Teléfono: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C5B0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B1DF4F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Edad: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A29B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54ED" w:rsidRPr="00B25F31" w14:paraId="52C21FC6" w14:textId="77777777" w:rsidTr="00287EF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D0AEAF0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Género: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BF78" w14:textId="77777777" w:rsidR="009154ED" w:rsidRPr="00B25F31" w:rsidRDefault="009154ED" w:rsidP="00287EFA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Femenino</w:t>
            </w:r>
          </w:p>
          <w:p w14:paraId="4A3546F8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</w:rPr>
              <w:t>__ Masculino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F072E7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Calidad Indígena: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0DD1" w14:textId="77777777" w:rsidR="009154ED" w:rsidRPr="00B25F31" w:rsidRDefault="009154ED" w:rsidP="00287EFA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</w:t>
            </w:r>
          </w:p>
          <w:p w14:paraId="149FD52F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</w:rPr>
              <w:t>__ No</w:t>
            </w:r>
          </w:p>
        </w:tc>
      </w:tr>
      <w:tr w:rsidR="005D7A11" w:rsidRPr="00B25F31" w14:paraId="1F7AB741" w14:textId="77777777" w:rsidTr="00287EF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38DEB33" w14:textId="5FB65025" w:rsidR="005D7A11" w:rsidRPr="00B25F31" w:rsidRDefault="005D7A11" w:rsidP="005D7A11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Nivel Educacional: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6B6F87" w14:textId="77777777" w:rsidR="005D7A11" w:rsidRDefault="00B074FF" w:rsidP="005D7A11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 Sin educación formal</w:t>
            </w:r>
          </w:p>
          <w:p w14:paraId="72846D4B" w14:textId="77777777" w:rsidR="00B074FF" w:rsidRDefault="00B074FF" w:rsidP="00B074FF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 Básica incompleta</w:t>
            </w:r>
          </w:p>
          <w:p w14:paraId="0871DE67" w14:textId="77777777" w:rsidR="00B074FF" w:rsidRDefault="00B074FF" w:rsidP="00B074FF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 Básica completa</w:t>
            </w:r>
          </w:p>
          <w:p w14:paraId="3684CFF5" w14:textId="639C4902" w:rsidR="00B074FF" w:rsidRPr="00B074FF" w:rsidRDefault="00B074FF" w:rsidP="00B074FF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 Media incompleta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6CF65" w14:textId="77777777" w:rsidR="005D7A11" w:rsidRDefault="00B074FF" w:rsidP="005D7A11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__ Media completa</w:t>
            </w:r>
          </w:p>
          <w:p w14:paraId="3345C64B" w14:textId="532F0BD5" w:rsidR="006B6C36" w:rsidRDefault="00B074FF" w:rsidP="006B6C36">
            <w:pPr>
              <w:spacing w:line="36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__ Superior </w:t>
            </w:r>
            <w:r w:rsidR="006B6C36">
              <w:rPr>
                <w:rFonts w:cstheme="minorHAnsi"/>
                <w:lang w:val="es-ES"/>
              </w:rPr>
              <w:t>incompleta</w:t>
            </w:r>
          </w:p>
          <w:p w14:paraId="7A5726E5" w14:textId="4200C9AD" w:rsidR="006B6C36" w:rsidRPr="00B25F31" w:rsidRDefault="006B6C36" w:rsidP="006B6C36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Superior completa</w:t>
            </w:r>
          </w:p>
          <w:p w14:paraId="202AA7F9" w14:textId="5E4C7988" w:rsidR="00B074FF" w:rsidRPr="00B25F31" w:rsidRDefault="006B6C36" w:rsidP="005D7A11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</w:rPr>
              <w:t>__ Sin información</w:t>
            </w:r>
          </w:p>
        </w:tc>
      </w:tr>
      <w:tr w:rsidR="005D7A11" w:rsidRPr="00B25F31" w14:paraId="2A8D4614" w14:textId="77777777" w:rsidTr="00287EF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08ABDAE" w14:textId="77777777" w:rsidR="005D7A11" w:rsidRPr="00B25F31" w:rsidRDefault="005D7A11" w:rsidP="005D7A11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Años de Experiencia en el rubro: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BA6C3" w14:textId="77777777" w:rsidR="005D7A11" w:rsidRPr="00B25F31" w:rsidRDefault="005D7A11" w:rsidP="005D7A11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Menos 2 años</w:t>
            </w:r>
          </w:p>
          <w:p w14:paraId="0F5945B5" w14:textId="77777777" w:rsidR="005D7A11" w:rsidRPr="009E2861" w:rsidRDefault="005D7A11" w:rsidP="005D7A11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Entre 2 y 5 años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3F370" w14:textId="77777777" w:rsidR="005D7A11" w:rsidRPr="00B25F31" w:rsidRDefault="005D7A11" w:rsidP="005D7A11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Entre 5 y 10 años</w:t>
            </w:r>
          </w:p>
          <w:p w14:paraId="542F02DA" w14:textId="77777777" w:rsidR="005D7A11" w:rsidRPr="00B25F31" w:rsidRDefault="005D7A11" w:rsidP="005D7A11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  <w:lang w:val="es-ES"/>
              </w:rPr>
              <w:t>__ Más de 10 años</w:t>
            </w:r>
          </w:p>
        </w:tc>
      </w:tr>
      <w:tr w:rsidR="005D7A11" w:rsidRPr="00B25F31" w14:paraId="514C6214" w14:textId="77777777" w:rsidTr="00287EF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C641CA" w14:textId="77777777" w:rsidR="005D7A11" w:rsidRPr="00B25F31" w:rsidRDefault="005D7A11" w:rsidP="005D7A11">
            <w:pPr>
              <w:spacing w:line="276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Participación en Programas vinculados a la calidad de la leña: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691AA" w14:textId="77777777" w:rsidR="005D7A11" w:rsidRPr="00B25F31" w:rsidRDefault="005D7A11" w:rsidP="005D7A11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Certificado SNCL                       </w:t>
            </w:r>
          </w:p>
          <w:p w14:paraId="1A9EF1D7" w14:textId="77777777" w:rsidR="005D7A11" w:rsidRPr="00B25F31" w:rsidRDefault="005D7A11" w:rsidP="005D7A11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Registro Leña Seca PDA</w:t>
            </w:r>
          </w:p>
          <w:p w14:paraId="5EB078BB" w14:textId="77777777" w:rsidR="005D7A11" w:rsidRPr="00B25F31" w:rsidRDefault="005D7A11" w:rsidP="005D7A11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</w:rPr>
              <w:t>__ APL Leña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47D8B" w14:textId="77777777" w:rsidR="005D7A11" w:rsidRPr="00B25F31" w:rsidRDefault="005D7A11" w:rsidP="005D7A11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Programa Dendroenergía</w:t>
            </w:r>
          </w:p>
          <w:p w14:paraId="34210EA5" w14:textId="77777777" w:rsidR="005D7A11" w:rsidRPr="00B25F31" w:rsidRDefault="005D7A11" w:rsidP="005D7A11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__ Leña Más Seca </w:t>
            </w:r>
          </w:p>
          <w:p w14:paraId="733B9EEA" w14:textId="77777777" w:rsidR="005D7A11" w:rsidRPr="00B25F31" w:rsidRDefault="005D7A11" w:rsidP="005D7A11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</w:tbl>
    <w:p w14:paraId="7A5B88D5" w14:textId="77777777" w:rsidR="009154ED" w:rsidRPr="00B25F31" w:rsidRDefault="009154ED" w:rsidP="009154ED">
      <w:pPr>
        <w:spacing w:line="360" w:lineRule="auto"/>
        <w:rPr>
          <w:rFonts w:cstheme="minorHAnsi"/>
          <w:color w:val="404040" w:themeColor="text1" w:themeTint="BF"/>
          <w:lang w:val="es-ES_tradnl"/>
        </w:rPr>
      </w:pPr>
      <w:r w:rsidRPr="00B25F31">
        <w:rPr>
          <w:rFonts w:cstheme="minorHAnsi"/>
          <w:b/>
          <w:bCs/>
        </w:rPr>
        <w:t>*</w:t>
      </w:r>
      <w:r w:rsidRPr="00B25F31">
        <w:rPr>
          <w:rFonts w:cstheme="minorHAnsi"/>
        </w:rPr>
        <w:t>En caso de persona jurídica responder en función del representante legal</w:t>
      </w:r>
    </w:p>
    <w:p w14:paraId="249D3EFA" w14:textId="77777777" w:rsidR="009154ED" w:rsidRPr="00B25F31" w:rsidRDefault="009154ED" w:rsidP="009154ED">
      <w:pPr>
        <w:rPr>
          <w:rFonts w:cstheme="minorHAnsi"/>
          <w:b/>
          <w:bCs/>
          <w:lang w:val="es-ES"/>
        </w:rPr>
      </w:pPr>
      <w:r w:rsidRPr="00B25F31">
        <w:rPr>
          <w:rFonts w:cstheme="minorHAnsi"/>
          <w:b/>
          <w:bCs/>
          <w:lang w:val="es-ES"/>
        </w:rPr>
        <w:t>Domicilio Comercial: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838"/>
        <w:gridCol w:w="1843"/>
        <w:gridCol w:w="5528"/>
      </w:tblGrid>
      <w:tr w:rsidR="009154ED" w:rsidRPr="00B25F31" w14:paraId="67BF23DE" w14:textId="77777777" w:rsidTr="00287EF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F85D05E" w14:textId="77777777" w:rsidR="009154ED" w:rsidRPr="00B25F31" w:rsidRDefault="009154ED" w:rsidP="00287EFA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976DEF" w14:textId="77777777" w:rsidR="009154ED" w:rsidRPr="00B25F31" w:rsidRDefault="009154ED" w:rsidP="00287EFA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611DC0" w14:textId="77777777" w:rsidR="009154ED" w:rsidRPr="00B25F31" w:rsidRDefault="009154ED" w:rsidP="00287EFA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</w:tr>
      <w:tr w:rsidR="009154ED" w:rsidRPr="00B25F31" w14:paraId="679AF5B1" w14:textId="77777777" w:rsidTr="00287EF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2AD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  <w:p w14:paraId="0437D753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41C6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385D" w14:textId="77777777" w:rsidR="009154ED" w:rsidRDefault="009154ED" w:rsidP="00287EFA">
            <w:pPr>
              <w:rPr>
                <w:rFonts w:cstheme="minorHAnsi"/>
                <w:lang w:val="es-ES"/>
              </w:rPr>
            </w:pPr>
          </w:p>
          <w:p w14:paraId="4A4C6013" w14:textId="77777777" w:rsidR="006B6C36" w:rsidRDefault="006B6C36" w:rsidP="00287EFA">
            <w:pPr>
              <w:rPr>
                <w:rFonts w:cstheme="minorHAnsi"/>
                <w:lang w:val="es-ES"/>
              </w:rPr>
            </w:pPr>
          </w:p>
          <w:p w14:paraId="218432BB" w14:textId="43771423" w:rsidR="006B6C36" w:rsidRPr="00B25F31" w:rsidRDefault="006B6C36" w:rsidP="00287EFA">
            <w:pPr>
              <w:rPr>
                <w:rFonts w:cstheme="minorHAnsi"/>
                <w:lang w:val="es-ES"/>
              </w:rPr>
            </w:pPr>
          </w:p>
        </w:tc>
      </w:tr>
    </w:tbl>
    <w:p w14:paraId="3ED06543" w14:textId="77777777" w:rsidR="009154ED" w:rsidRPr="00B25F31" w:rsidRDefault="009154ED" w:rsidP="009154ED">
      <w:pPr>
        <w:pStyle w:val="Sinespaciado"/>
        <w:rPr>
          <w:rFonts w:cstheme="minorHAnsi"/>
          <w:color w:val="404040" w:themeColor="text1" w:themeTint="BF"/>
          <w:lang w:val="es-ES"/>
        </w:rPr>
      </w:pPr>
    </w:p>
    <w:p w14:paraId="5E252620" w14:textId="77777777" w:rsidR="009154ED" w:rsidRPr="00B25F31" w:rsidRDefault="009154ED" w:rsidP="009154ED">
      <w:pPr>
        <w:rPr>
          <w:rFonts w:cstheme="minorHAnsi"/>
          <w:b/>
          <w:bCs/>
          <w:lang w:val="es-ES"/>
        </w:rPr>
      </w:pPr>
      <w:r w:rsidRPr="00B25F31">
        <w:rPr>
          <w:rFonts w:cstheme="minorHAnsi"/>
          <w:b/>
          <w:bCs/>
          <w:lang w:val="es-ES"/>
        </w:rPr>
        <w:t>Ubicación Centro de Acopio y Secado: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555"/>
        <w:gridCol w:w="1701"/>
        <w:gridCol w:w="2976"/>
        <w:gridCol w:w="1276"/>
        <w:gridCol w:w="1701"/>
      </w:tblGrid>
      <w:tr w:rsidR="009154ED" w:rsidRPr="00B25F31" w14:paraId="1E879AF3" w14:textId="77777777" w:rsidTr="00287EF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2347C74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975E62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0CB330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430D42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Ubicación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5606821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Distancia centro urbano comuna (km)</w:t>
            </w:r>
          </w:p>
        </w:tc>
      </w:tr>
      <w:tr w:rsidR="009154ED" w:rsidRPr="00B25F31" w14:paraId="6A7EE57D" w14:textId="77777777" w:rsidTr="00287EF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1167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DF1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F3B" w14:textId="77777777" w:rsidR="009154ED" w:rsidRDefault="009154ED" w:rsidP="00287EFA">
            <w:pPr>
              <w:rPr>
                <w:rFonts w:cstheme="minorHAnsi"/>
                <w:lang w:val="es-ES"/>
              </w:rPr>
            </w:pPr>
          </w:p>
          <w:p w14:paraId="62308AF8" w14:textId="77777777" w:rsidR="006B6C36" w:rsidRDefault="006B6C36" w:rsidP="00287EFA">
            <w:pPr>
              <w:rPr>
                <w:rFonts w:cstheme="minorHAnsi"/>
                <w:lang w:val="es-ES"/>
              </w:rPr>
            </w:pPr>
          </w:p>
          <w:p w14:paraId="5B5E8201" w14:textId="7E06B3E6" w:rsidR="006B6C36" w:rsidRPr="00B25F31" w:rsidRDefault="006B6C36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36D4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__Urbano</w:t>
            </w:r>
          </w:p>
          <w:p w14:paraId="5D7A5461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Rural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069F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</w:tr>
    </w:tbl>
    <w:p w14:paraId="2136E38C" w14:textId="77777777" w:rsidR="009154ED" w:rsidRDefault="009154ED" w:rsidP="009154ED">
      <w:pPr>
        <w:pStyle w:val="Sinespaciado"/>
        <w:rPr>
          <w:rFonts w:cstheme="minorHAnsi"/>
          <w:color w:val="404040" w:themeColor="text1" w:themeTint="BF"/>
          <w:lang w:val="es-ES"/>
        </w:rPr>
      </w:pPr>
    </w:p>
    <w:p w14:paraId="717F305F" w14:textId="77777777" w:rsidR="009154ED" w:rsidRPr="00B25F31" w:rsidRDefault="009154ED" w:rsidP="009154ED">
      <w:pPr>
        <w:rPr>
          <w:rFonts w:cstheme="minorHAnsi"/>
          <w:b/>
          <w:bCs/>
          <w:lang w:val="es-ES"/>
        </w:rPr>
      </w:pPr>
      <w:r w:rsidRPr="00B25F31">
        <w:rPr>
          <w:rFonts w:cstheme="minorHAnsi"/>
          <w:b/>
          <w:bCs/>
          <w:lang w:val="es-ES"/>
        </w:rPr>
        <w:t>Instalaciones Adicionales: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283"/>
        <w:gridCol w:w="1122"/>
        <w:gridCol w:w="1134"/>
        <w:gridCol w:w="2692"/>
        <w:gridCol w:w="1280"/>
        <w:gridCol w:w="1698"/>
      </w:tblGrid>
      <w:tr w:rsidR="009154ED" w:rsidRPr="00B25F31" w14:paraId="6D6EB2B8" w14:textId="77777777" w:rsidTr="006B6C36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76F9A22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Tipo Instalación</w:t>
            </w:r>
            <w:r w:rsidRPr="00B25F31">
              <w:rPr>
                <w:rStyle w:val="Refdenotaalpie"/>
                <w:rFonts w:cstheme="minorHAnsi"/>
                <w:b/>
                <w:bCs/>
              </w:rPr>
              <w:footnoteReference w:id="1"/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78DA4D" w14:textId="77777777" w:rsidR="009154ED" w:rsidRPr="00B25F31" w:rsidRDefault="009154ED" w:rsidP="00287EFA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A5B8E8B" w14:textId="77777777" w:rsidR="009154ED" w:rsidRPr="00B25F31" w:rsidRDefault="009154ED" w:rsidP="00287EFA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784AC7" w14:textId="77777777" w:rsidR="009154ED" w:rsidRPr="00B25F31" w:rsidRDefault="009154ED" w:rsidP="00287EFA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2D99DCC" w14:textId="77777777" w:rsidR="009154ED" w:rsidRPr="00B25F31" w:rsidRDefault="009154ED" w:rsidP="00287EFA">
            <w:pPr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Ubicación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8744FE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Distancia centro urbano comuna (km)</w:t>
            </w:r>
          </w:p>
        </w:tc>
      </w:tr>
      <w:tr w:rsidR="009154ED" w:rsidRPr="00B25F31" w14:paraId="69169BA6" w14:textId="77777777" w:rsidTr="006B6C36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3B8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  <w:p w14:paraId="6E2632D1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681F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5232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69DE" w14:textId="77777777" w:rsidR="009154ED" w:rsidRDefault="009154ED" w:rsidP="00287EFA">
            <w:pPr>
              <w:rPr>
                <w:rFonts w:cstheme="minorHAnsi"/>
                <w:lang w:val="es-ES"/>
              </w:rPr>
            </w:pPr>
          </w:p>
          <w:p w14:paraId="0040EEFB" w14:textId="43D13AED" w:rsidR="006B6C36" w:rsidRPr="00B25F31" w:rsidRDefault="006B6C36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CA1B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__Urbano</w:t>
            </w:r>
          </w:p>
          <w:p w14:paraId="29824D1F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Rural</w:t>
            </w:r>
          </w:p>
          <w:p w14:paraId="06D561ED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566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</w:tr>
    </w:tbl>
    <w:p w14:paraId="235E2817" w14:textId="77777777" w:rsidR="009154ED" w:rsidRDefault="009154ED" w:rsidP="009154ED">
      <w:pPr>
        <w:pStyle w:val="Sinespaciado"/>
        <w:ind w:left="1560" w:hanging="1418"/>
        <w:rPr>
          <w:rFonts w:cstheme="minorHAnsi"/>
          <w:b/>
          <w:bCs/>
        </w:rPr>
      </w:pPr>
    </w:p>
    <w:p w14:paraId="6E34CCB3" w14:textId="77777777" w:rsidR="009154ED" w:rsidRPr="00B25F31" w:rsidRDefault="009154ED" w:rsidP="009154ED">
      <w:pPr>
        <w:pStyle w:val="Sinespaciado"/>
        <w:ind w:left="1560" w:hanging="1418"/>
        <w:rPr>
          <w:rFonts w:cstheme="minorHAnsi"/>
          <w:b/>
          <w:bCs/>
          <w:color w:val="404040" w:themeColor="text1" w:themeTint="BF"/>
          <w:lang w:val="es-ES_tradnl"/>
        </w:rPr>
      </w:pPr>
      <w:r w:rsidRPr="00B25F31">
        <w:rPr>
          <w:rFonts w:cstheme="minorHAnsi"/>
          <w:b/>
          <w:bCs/>
        </w:rPr>
        <w:t>COMERCIALIZACIÓN DE LEÑA: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47"/>
        <w:gridCol w:w="9"/>
        <w:gridCol w:w="2326"/>
        <w:gridCol w:w="1755"/>
        <w:gridCol w:w="1010"/>
        <w:gridCol w:w="862"/>
      </w:tblGrid>
      <w:tr w:rsidR="009154ED" w:rsidRPr="00B25F31" w14:paraId="6DD150B2" w14:textId="77777777" w:rsidTr="006B6C36"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DE0C4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Volumen de Venta Anual (m3st):</w:t>
            </w:r>
          </w:p>
          <w:p w14:paraId="15C4B538" w14:textId="77777777" w:rsidR="009154ED" w:rsidRPr="00B25F31" w:rsidRDefault="009154ED" w:rsidP="00287EFA">
            <w:pPr>
              <w:spacing w:line="360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(En relación con la última temporada)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DC1E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FD13C45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Unidad: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06F2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54ED" w:rsidRPr="00B25F31" w14:paraId="644C1281" w14:textId="77777777" w:rsidTr="006B6C36">
        <w:tc>
          <w:tcPr>
            <w:tcW w:w="5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211B441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Compromiso Producción de Leña Seca Próxima Temporada: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D131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4322BC0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Unidad: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549F" w14:textId="77777777" w:rsidR="009154ED" w:rsidRPr="00B25F31" w:rsidRDefault="009154ED" w:rsidP="00287EF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9154ED" w:rsidRPr="00B25F31" w14:paraId="4B744565" w14:textId="77777777" w:rsidTr="006B6C36"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56EC849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Formatos de Venta: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882A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Metro cúbico </w:t>
            </w:r>
            <w:proofErr w:type="spellStart"/>
            <w:r w:rsidRPr="00B25F31">
              <w:rPr>
                <w:rFonts w:cstheme="minorHAnsi"/>
                <w:lang w:val="es-ES"/>
              </w:rPr>
              <w:t>st</w:t>
            </w:r>
            <w:proofErr w:type="spellEnd"/>
          </w:p>
          <w:p w14:paraId="13A27F77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Metro cúbico granel</w:t>
            </w:r>
          </w:p>
          <w:p w14:paraId="5C00A14A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Bolo</w:t>
            </w:r>
          </w:p>
          <w:p w14:paraId="1F388268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Vara</w:t>
            </w:r>
          </w:p>
          <w:p w14:paraId="55EF802F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Saco 25 kg</w:t>
            </w:r>
          </w:p>
          <w:p w14:paraId="601571F3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Saco 15 kg</w:t>
            </w:r>
          </w:p>
          <w:p w14:paraId="31C1602E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Carretilla </w:t>
            </w:r>
          </w:p>
          <w:p w14:paraId="62938393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__ Canasto</w:t>
            </w:r>
          </w:p>
          <w:p w14:paraId="502B8773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  <w:lang w:val="es-ES_tradnl"/>
              </w:rPr>
            </w:pPr>
            <w:r w:rsidRPr="00B25F31">
              <w:rPr>
                <w:rFonts w:cstheme="minorHAnsi"/>
                <w:lang w:val="es-ES"/>
              </w:rPr>
              <w:t>__ Astilla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0F839F2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Especies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B35C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</w:t>
            </w:r>
            <w:r>
              <w:rPr>
                <w:rFonts w:cstheme="minorHAnsi"/>
                <w:lang w:val="es-ES"/>
              </w:rPr>
              <w:t>Nativas</w:t>
            </w:r>
          </w:p>
          <w:p w14:paraId="7D949DF8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</w:t>
            </w:r>
            <w:r>
              <w:rPr>
                <w:rFonts w:cstheme="minorHAnsi"/>
                <w:lang w:val="es-ES"/>
              </w:rPr>
              <w:t>Exótica</w:t>
            </w:r>
          </w:p>
          <w:p w14:paraId="497D3339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</w:t>
            </w:r>
            <w:r>
              <w:rPr>
                <w:rFonts w:cstheme="minorHAnsi"/>
                <w:lang w:val="es-ES"/>
              </w:rPr>
              <w:t>Frutal</w:t>
            </w:r>
          </w:p>
          <w:p w14:paraId="6322DC8F" w14:textId="77777777" w:rsidR="009154ED" w:rsidRPr="00B25F31" w:rsidRDefault="009154ED" w:rsidP="00287EFA">
            <w:pPr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9154ED" w:rsidRPr="00B25F31" w14:paraId="0BB76C7B" w14:textId="77777777" w:rsidTr="006B6C36"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3E9B45" w14:textId="77777777" w:rsidR="009154ED" w:rsidRPr="00B25F31" w:rsidRDefault="009154ED" w:rsidP="00287EFA">
            <w:pPr>
              <w:rPr>
                <w:rFonts w:cstheme="minorHAnsi"/>
                <w:b/>
                <w:bCs/>
                <w:lang w:val="es-ES_tradnl"/>
              </w:rPr>
            </w:pPr>
            <w:r w:rsidRPr="00B25F31">
              <w:rPr>
                <w:rFonts w:cstheme="minorHAnsi"/>
                <w:b/>
                <w:bCs/>
              </w:rPr>
              <w:t>Reparto a domicilio: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FE9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 xml:space="preserve">__ Si __ No </w:t>
            </w:r>
          </w:p>
          <w:p w14:paraId="4252C46B" w14:textId="77777777" w:rsidR="009154ED" w:rsidRPr="00B25F31" w:rsidRDefault="009154ED" w:rsidP="00287EFA">
            <w:pPr>
              <w:rPr>
                <w:rFonts w:cstheme="minorHAnsi"/>
                <w:b/>
                <w:bCs/>
                <w:lang w:val="es-ES_tradnl"/>
              </w:rPr>
            </w:pPr>
          </w:p>
          <w:p w14:paraId="7C460E3D" w14:textId="77777777" w:rsidR="009154ED" w:rsidRPr="00B25F31" w:rsidRDefault="009154ED" w:rsidP="00287EFA">
            <w:pPr>
              <w:rPr>
                <w:rFonts w:cstheme="minorHAnsi"/>
                <w:b/>
                <w:bCs/>
              </w:rPr>
            </w:pPr>
          </w:p>
          <w:p w14:paraId="269D4468" w14:textId="77777777" w:rsidR="009154ED" w:rsidRPr="00B25F31" w:rsidRDefault="009154ED" w:rsidP="00287EFA">
            <w:pPr>
              <w:rPr>
                <w:rFonts w:cstheme="minorHAnsi"/>
                <w:b/>
                <w:bCs/>
              </w:rPr>
            </w:pPr>
            <w:r w:rsidRPr="00B25F31">
              <w:rPr>
                <w:rFonts w:cstheme="minorHAnsi"/>
                <w:b/>
                <w:bCs/>
              </w:rPr>
              <w:t>Si la respuesta es Si indicar: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560233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 xml:space="preserve">Reparto en radio urbano de comunas: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561D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Indicar Comunas:</w:t>
            </w:r>
          </w:p>
        </w:tc>
      </w:tr>
      <w:tr w:rsidR="009154ED" w:rsidRPr="00B25F31" w14:paraId="792FE6BE" w14:textId="77777777" w:rsidTr="006B6C36"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6C96B46" w14:textId="77777777" w:rsidR="009154ED" w:rsidRPr="00B25F31" w:rsidRDefault="009154ED" w:rsidP="00287EFA">
            <w:pPr>
              <w:rPr>
                <w:rFonts w:cstheme="minorHAnsi"/>
                <w:b/>
                <w:bCs/>
                <w:color w:val="404040" w:themeColor="text1" w:themeTint="BF"/>
                <w:lang w:val="es-ES_tradnl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25EF" w14:textId="77777777" w:rsidR="009154ED" w:rsidRPr="00B25F31" w:rsidRDefault="009154ED" w:rsidP="00287EFA">
            <w:pPr>
              <w:rPr>
                <w:rFonts w:cstheme="minorHAnsi"/>
                <w:b/>
                <w:bCs/>
                <w:color w:val="404040" w:themeColor="text1" w:themeTint="BF"/>
                <w:lang w:val="es-ES_tradnl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42D22EE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</w:rPr>
              <w:t xml:space="preserve">Reparto en radio km definido: 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EDE2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Indicar Km:</w:t>
            </w:r>
          </w:p>
        </w:tc>
      </w:tr>
      <w:tr w:rsidR="009154ED" w:rsidRPr="00B25F31" w14:paraId="3069BE19" w14:textId="77777777" w:rsidTr="006B6C36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DB3F997" w14:textId="77777777" w:rsidR="009154ED" w:rsidRPr="00B25F31" w:rsidRDefault="009154ED" w:rsidP="00287EFA">
            <w:pPr>
              <w:rPr>
                <w:rFonts w:cstheme="minorHAnsi"/>
                <w:b/>
                <w:bCs/>
                <w:color w:val="404040" w:themeColor="text1" w:themeTint="BF"/>
                <w:lang w:val="es-ES_tradnl"/>
              </w:rPr>
            </w:pPr>
            <w:r w:rsidRPr="00B25F31">
              <w:rPr>
                <w:rFonts w:cstheme="minorHAnsi"/>
                <w:b/>
                <w:bCs/>
              </w:rPr>
              <w:t>3 principales comunas donde comercializa: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55B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1)</w:t>
            </w:r>
          </w:p>
          <w:p w14:paraId="51BDA32F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2)</w:t>
            </w:r>
          </w:p>
          <w:p w14:paraId="732A14B8" w14:textId="77777777" w:rsidR="009154ED" w:rsidRPr="00B25F31" w:rsidRDefault="009154ED" w:rsidP="00287EFA">
            <w:pPr>
              <w:spacing w:line="360" w:lineRule="auto"/>
              <w:rPr>
                <w:rFonts w:cstheme="minorHAnsi"/>
                <w:lang w:val="es-ES"/>
              </w:rPr>
            </w:pPr>
            <w:r w:rsidRPr="00B25F31">
              <w:rPr>
                <w:rFonts w:cstheme="minorHAnsi"/>
                <w:lang w:val="es-ES"/>
              </w:rPr>
              <w:t>3)</w:t>
            </w:r>
          </w:p>
        </w:tc>
      </w:tr>
    </w:tbl>
    <w:p w14:paraId="63AE843F" w14:textId="77777777" w:rsidR="009154ED" w:rsidRPr="00B25F31" w:rsidRDefault="009154ED" w:rsidP="009154ED">
      <w:pPr>
        <w:pStyle w:val="Sinespaciado"/>
        <w:ind w:left="1560" w:hanging="1418"/>
        <w:jc w:val="center"/>
        <w:rPr>
          <w:rFonts w:cstheme="minorHAnsi"/>
          <w:color w:val="404040" w:themeColor="text1" w:themeTint="BF"/>
          <w:lang w:val="es-ES_tradnl"/>
        </w:rPr>
      </w:pPr>
    </w:p>
    <w:p w14:paraId="39144372" w14:textId="77777777" w:rsidR="009154ED" w:rsidRDefault="009154ED" w:rsidP="009154ED">
      <w:pPr>
        <w:pStyle w:val="Sinespaciado"/>
        <w:ind w:left="284"/>
        <w:jc w:val="both"/>
        <w:rPr>
          <w:rFonts w:cstheme="minorHAnsi"/>
          <w:b/>
          <w:bCs/>
        </w:rPr>
      </w:pPr>
      <w:r w:rsidRPr="00387373">
        <w:rPr>
          <w:rFonts w:cstheme="minorHAnsi"/>
          <w:b/>
          <w:bCs/>
        </w:rPr>
        <w:t>INFORMACIÓN COMERCIAL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  <w:color w:val="404040" w:themeColor="text1" w:themeTint="BF"/>
          <w:lang w:val="es-ES_tradnl"/>
        </w:rPr>
        <w:t>En caso de ser seleccionado por el Sello Calidad de Leña indicar los datos de contacto para la publicación en la página web del sello:</w:t>
      </w:r>
    </w:p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1129"/>
        <w:gridCol w:w="1268"/>
        <w:gridCol w:w="2055"/>
        <w:gridCol w:w="1497"/>
        <w:gridCol w:w="1417"/>
        <w:gridCol w:w="2273"/>
      </w:tblGrid>
      <w:tr w:rsidR="009154ED" w:rsidRPr="00B25F31" w14:paraId="445D1A9A" w14:textId="77777777" w:rsidTr="00287E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6C4F18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Región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232E07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Comuna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A98201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 w:rsidRPr="00B25F31">
              <w:rPr>
                <w:rFonts w:cstheme="minorHAnsi"/>
                <w:b/>
                <w:bCs/>
                <w:lang w:val="es-ES"/>
              </w:rPr>
              <w:t>Dirección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ED5ACC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 xml:space="preserve">Nombre </w:t>
            </w:r>
            <w:proofErr w:type="spellStart"/>
            <w:r>
              <w:rPr>
                <w:rFonts w:cstheme="minorHAnsi"/>
                <w:b/>
                <w:bCs/>
                <w:lang w:val="es-ES"/>
              </w:rPr>
              <w:t>Leñería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C11675" w14:textId="77777777" w:rsidR="009154ED" w:rsidRPr="00B25F31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Teléfono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8751E2" w14:textId="77777777" w:rsidR="009154ED" w:rsidRDefault="009154ED" w:rsidP="00287EFA">
            <w:pPr>
              <w:jc w:val="center"/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s-ES"/>
              </w:rPr>
              <w:t>Correo</w:t>
            </w:r>
          </w:p>
        </w:tc>
      </w:tr>
      <w:tr w:rsidR="009154ED" w:rsidRPr="00B25F31" w14:paraId="7D2CFC7C" w14:textId="77777777" w:rsidTr="00287EFA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60C7" w14:textId="77777777" w:rsidR="009154ED" w:rsidRDefault="009154ED" w:rsidP="00287EFA">
            <w:pPr>
              <w:rPr>
                <w:rFonts w:cstheme="minorHAnsi"/>
                <w:lang w:val="es-ES"/>
              </w:rPr>
            </w:pPr>
          </w:p>
          <w:p w14:paraId="42D25512" w14:textId="4A30A801" w:rsidR="006B6C36" w:rsidRPr="00B25F31" w:rsidRDefault="006B6C36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6630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053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5589" w14:textId="77777777" w:rsidR="009154ED" w:rsidRDefault="009154ED" w:rsidP="00287EFA">
            <w:pPr>
              <w:rPr>
                <w:rFonts w:cstheme="minorHAnsi"/>
                <w:lang w:val="es-ES"/>
              </w:rPr>
            </w:pPr>
          </w:p>
          <w:p w14:paraId="54661307" w14:textId="77777777" w:rsidR="009154ED" w:rsidRDefault="009154ED" w:rsidP="00287EFA">
            <w:pPr>
              <w:rPr>
                <w:rFonts w:cstheme="minorHAnsi"/>
                <w:lang w:val="es-ES"/>
              </w:rPr>
            </w:pPr>
          </w:p>
          <w:p w14:paraId="6AF4DE77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5CC9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780A" w14:textId="77777777" w:rsidR="009154ED" w:rsidRPr="00B25F31" w:rsidRDefault="009154ED" w:rsidP="00287EFA">
            <w:pPr>
              <w:rPr>
                <w:rFonts w:cstheme="minorHAnsi"/>
                <w:lang w:val="es-ES"/>
              </w:rPr>
            </w:pPr>
          </w:p>
        </w:tc>
      </w:tr>
    </w:tbl>
    <w:p w14:paraId="41DF0D9E" w14:textId="77777777" w:rsidR="009154ED" w:rsidRPr="00387373" w:rsidRDefault="009154ED" w:rsidP="009154ED">
      <w:pPr>
        <w:pStyle w:val="Sinespaciado"/>
        <w:ind w:left="1560" w:hanging="1418"/>
        <w:rPr>
          <w:rFonts w:cstheme="minorHAnsi"/>
          <w:b/>
          <w:bCs/>
        </w:rPr>
      </w:pPr>
    </w:p>
    <w:p w14:paraId="7C4468A3" w14:textId="77777777" w:rsidR="009154ED" w:rsidRPr="00B25F31" w:rsidRDefault="009154ED" w:rsidP="009154ED">
      <w:pPr>
        <w:pStyle w:val="Sinespaciado"/>
        <w:ind w:left="1560" w:hanging="1418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>CUMPLIMIENTO DEL ESTÁNDAR DE CALIDAD: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115"/>
      </w:tblGrid>
      <w:tr w:rsidR="009154ED" w:rsidRPr="00B25F31" w14:paraId="7CD3FB01" w14:textId="77777777" w:rsidTr="00287EFA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6F369D" w14:textId="77777777" w:rsidR="009154ED" w:rsidRPr="00B25F31" w:rsidRDefault="009154ED" w:rsidP="00287EFA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 w:rsidRPr="00B25F31">
              <w:rPr>
                <w:rFonts w:cstheme="minorHAnsi"/>
              </w:rPr>
              <w:t>Cumplimiento de la Legislación Tributaria y Forestal</w:t>
            </w:r>
          </w:p>
          <w:p w14:paraId="308F198D" w14:textId="77777777" w:rsidR="009154ED" w:rsidRPr="00B25F31" w:rsidRDefault="009154ED" w:rsidP="00287EFA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  <w:bCs/>
              </w:rPr>
              <w:t>Criterio:</w:t>
            </w:r>
            <w:r w:rsidRPr="00B25F31">
              <w:rPr>
                <w:rFonts w:cstheme="minorHAnsi"/>
              </w:rPr>
              <w:t xml:space="preserve"> Origen de la Leña</w:t>
            </w:r>
          </w:p>
        </w:tc>
      </w:tr>
      <w:tr w:rsidR="009154ED" w:rsidRPr="00B25F31" w14:paraId="0DA8BED6" w14:textId="77777777" w:rsidTr="00287EFA">
        <w:trPr>
          <w:trHeight w:val="39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14BD3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que comercializa cumple con la legislación forestal vigente?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BE3D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514CE2E1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</w:tc>
      </w:tr>
      <w:tr w:rsidR="009154ED" w:rsidRPr="00B25F31" w14:paraId="6809245B" w14:textId="77777777" w:rsidTr="00287EFA">
        <w:trPr>
          <w:trHeight w:val="39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DDD34" w14:textId="77777777" w:rsidR="009154ED" w:rsidRPr="00B25F31" w:rsidRDefault="009154ED" w:rsidP="00287EFA">
            <w:pPr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Se compromete a No comercializar especies que se encuentran en el “Listado de Especies Categorizadas según Estado de Conservación”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D5FB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0B1CB99B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</w:tc>
      </w:tr>
      <w:tr w:rsidR="009154ED" w:rsidRPr="00B25F31" w14:paraId="015E4220" w14:textId="77777777" w:rsidTr="00287EFA">
        <w:trPr>
          <w:trHeight w:val="39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4A7FA" w14:textId="77777777" w:rsidR="009154ED" w:rsidRPr="00B25F31" w:rsidRDefault="009154ED" w:rsidP="00287EFA">
            <w:pPr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 xml:space="preserve">¿Mantiene un registro actualizado del origen de la leña que comercializa?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F165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5E7585C8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5D9A3E8B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9154ED" w:rsidRPr="00B25F31" w14:paraId="7FA32216" w14:textId="77777777" w:rsidTr="00287EFA">
        <w:trPr>
          <w:trHeight w:val="517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81B811F" w14:textId="77777777" w:rsidR="009154ED" w:rsidRPr="00B25F31" w:rsidRDefault="009154ED" w:rsidP="00287EFA">
            <w:pPr>
              <w:pStyle w:val="Sinespaciado"/>
              <w:jc w:val="center"/>
            </w:pPr>
            <w:r w:rsidRPr="00B25F31">
              <w:rPr>
                <w:b/>
              </w:rPr>
              <w:t xml:space="preserve">Principio: </w:t>
            </w:r>
            <w:r w:rsidRPr="00B25F31">
              <w:t>Cumplimiento de la Legislación Tributaria y Forestal</w:t>
            </w:r>
          </w:p>
          <w:p w14:paraId="72353E47" w14:textId="77777777" w:rsidR="009154ED" w:rsidRPr="00B25F31" w:rsidRDefault="009154ED" w:rsidP="00287EFA">
            <w:pPr>
              <w:pStyle w:val="Sinespaciado"/>
              <w:jc w:val="center"/>
            </w:pPr>
            <w:r w:rsidRPr="00B25F31">
              <w:rPr>
                <w:b/>
                <w:bCs/>
              </w:rPr>
              <w:t>Criterio:</w:t>
            </w:r>
            <w:r w:rsidRPr="00B25F31">
              <w:t xml:space="preserve"> Formalización Tributaria</w:t>
            </w:r>
          </w:p>
        </w:tc>
      </w:tr>
      <w:tr w:rsidR="009154ED" w:rsidRPr="00B25F31" w14:paraId="550B4369" w14:textId="77777777" w:rsidTr="00287EFA">
        <w:trPr>
          <w:trHeight w:val="395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FAAFE" w14:textId="77777777" w:rsidR="009154ED" w:rsidRPr="00B25F31" w:rsidRDefault="009154ED" w:rsidP="00287EFA">
            <w:pPr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 xml:space="preserve"> ¿Usted posee inicio de actividades ante el SII en algún rubro vinculado a la comercialización de leña?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95A2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798C4D00" w14:textId="77777777" w:rsidR="009154ED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16730173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  <w:r>
              <w:rPr>
                <w:rFonts w:cstheme="minorHAnsi"/>
              </w:rPr>
              <w:t xml:space="preserve"> </w:t>
            </w:r>
          </w:p>
        </w:tc>
      </w:tr>
      <w:tr w:rsidR="009154ED" w:rsidRPr="00B25F31" w14:paraId="335E88F2" w14:textId="77777777" w:rsidTr="00287EFA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C25FA8C" w14:textId="77777777" w:rsidR="009154ED" w:rsidRPr="00B25F31" w:rsidRDefault="009154ED" w:rsidP="00287EFA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 w:rsidRPr="00B25F31">
              <w:rPr>
                <w:rFonts w:cstheme="minorHAnsi"/>
              </w:rPr>
              <w:t>Calidad de la Leña</w:t>
            </w:r>
          </w:p>
          <w:p w14:paraId="480999D0" w14:textId="77777777" w:rsidR="009154ED" w:rsidRPr="00B25F31" w:rsidRDefault="009154ED" w:rsidP="00287EFA">
            <w:pPr>
              <w:pStyle w:val="Sinespaciado"/>
              <w:spacing w:line="256" w:lineRule="auto"/>
              <w:jc w:val="center"/>
              <w:rPr>
                <w:rFonts w:cstheme="minorHAnsi"/>
                <w:b/>
              </w:rPr>
            </w:pPr>
            <w:r w:rsidRPr="00B25F31">
              <w:rPr>
                <w:rFonts w:cstheme="minorHAnsi"/>
                <w:b/>
                <w:bCs/>
              </w:rPr>
              <w:t>Criterio:</w:t>
            </w:r>
            <w:r w:rsidRPr="00B25F31">
              <w:rPr>
                <w:rFonts w:cstheme="minorHAnsi"/>
              </w:rPr>
              <w:t xml:space="preserve"> La leña comercializada es clasificada como Seca según Norma </w:t>
            </w:r>
            <w:proofErr w:type="spellStart"/>
            <w:r w:rsidRPr="00B25F31">
              <w:rPr>
                <w:rFonts w:cstheme="minorHAnsi"/>
              </w:rPr>
              <w:t>NCh</w:t>
            </w:r>
            <w:proofErr w:type="spellEnd"/>
            <w:r w:rsidRPr="00B25F31">
              <w:rPr>
                <w:rFonts w:cstheme="minorHAnsi"/>
              </w:rPr>
              <w:t xml:space="preserve"> 2907</w:t>
            </w:r>
          </w:p>
        </w:tc>
      </w:tr>
      <w:tr w:rsidR="009154ED" w:rsidRPr="00B25F31" w14:paraId="23943DC6" w14:textId="77777777" w:rsidTr="00287EF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7139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</w:rPr>
            </w:pPr>
          </w:p>
          <w:p w14:paraId="5ADC7238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es clasificada en lotes?</w:t>
            </w:r>
          </w:p>
          <w:p w14:paraId="5616B85E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C8D0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1943A529" w14:textId="77777777" w:rsidR="009154ED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5323E851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9154ED" w:rsidRPr="00B25F31" w14:paraId="40C3E250" w14:textId="77777777" w:rsidTr="00287EF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2A050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>¿Mantiene un registro actualizado de lotes?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C633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5B6C61A6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67EB1650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9154ED" w:rsidRPr="00B25F31" w14:paraId="25B4A757" w14:textId="77777777" w:rsidTr="00287EF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DFC71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que comercializa es sometida a un Plan de Secado, que se encuentra implementado y cumple su objetivo de obtener leña seca?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4BAD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3515F068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</w:tc>
      </w:tr>
      <w:tr w:rsidR="009154ED" w:rsidRPr="00B25F31" w14:paraId="69036A91" w14:textId="77777777" w:rsidTr="00287EF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7B1E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¿Cuenta con instrumento para medir la humedad de la leña (xilohigrómetro)?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DE73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0729D698" w14:textId="77777777" w:rsidR="009154ED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6B1A3F83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9154ED" w:rsidRPr="00B25F31" w14:paraId="02EE570F" w14:textId="77777777" w:rsidTr="00287EF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C1EC2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¿Realiza un control de humedad de la leña con xilohigrómetro y registra las mediciones?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C967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063F2E7E" w14:textId="77777777" w:rsidR="009154ED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40E7427C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9154ED" w:rsidRPr="00B25F31" w14:paraId="77F8AAAB" w14:textId="77777777" w:rsidTr="00287EF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E7CEB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¿Cuenta con al menos el 30% de su stock de leña para la próxima temporada seco?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C21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2CED26C5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20F5277D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9154ED" w:rsidRPr="00B25F31" w14:paraId="43268232" w14:textId="77777777" w:rsidTr="00287EF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4E2C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Indicar la fecha en que contará con el 30% del stock de leña seca: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9EC3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</w:p>
        </w:tc>
      </w:tr>
      <w:tr w:rsidR="009154ED" w:rsidRPr="00B25F31" w14:paraId="73D5AE9D" w14:textId="77777777" w:rsidTr="00287EF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8C76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apta para comercializar (seca) es almacenada en condiciones adecuadas que permiten asegurar la mantención de su calidad?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4B9C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767B50BF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</w:tc>
      </w:tr>
      <w:tr w:rsidR="009154ED" w:rsidRPr="00B25F31" w14:paraId="34EB2902" w14:textId="77777777" w:rsidTr="00287EF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A75B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  <w:r w:rsidRPr="00B25F31">
              <w:rPr>
                <w:rFonts w:cstheme="minorHAnsi"/>
                <w:shd w:val="clear" w:color="auto" w:fill="FFFFFF"/>
              </w:rPr>
              <w:t xml:space="preserve">¿La leña apta para comercializar (seca) es transportada en condiciones que permiten asegurar la mantención de su calidad (medio de transporte cerrado o con cubierta como lona u otra)? </w:t>
            </w:r>
          </w:p>
          <w:p w14:paraId="665944AB" w14:textId="77777777" w:rsidR="009154ED" w:rsidRPr="00B25F31" w:rsidRDefault="009154ED" w:rsidP="00287EFA">
            <w:pPr>
              <w:pStyle w:val="Sinespaciado"/>
              <w:spacing w:line="256" w:lineRule="auto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4292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3082847A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7F2E7929" w14:textId="631A6CC4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9154ED" w:rsidRPr="00B25F31" w14:paraId="26A27239" w14:textId="77777777" w:rsidTr="00287EFA"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C91092B" w14:textId="77777777" w:rsidR="009154ED" w:rsidRPr="00B25F31" w:rsidRDefault="009154ED" w:rsidP="00287EFA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 w:rsidRPr="00B25F31">
              <w:rPr>
                <w:rFonts w:cstheme="minorHAnsi"/>
              </w:rPr>
              <w:t>Calidad de la Leña</w:t>
            </w:r>
          </w:p>
          <w:p w14:paraId="23198F7D" w14:textId="224E8643" w:rsidR="009154ED" w:rsidRPr="00B25F31" w:rsidRDefault="009154ED" w:rsidP="00287EFA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  <w:bCs/>
              </w:rPr>
              <w:t>Criterio:</w:t>
            </w:r>
            <w:r w:rsidRPr="00B25F31">
              <w:rPr>
                <w:rFonts w:cstheme="minorHAnsi"/>
              </w:rPr>
              <w:t xml:space="preserve"> La leña comercializada cumple con alguna de las categorías de dimensiones establecidas </w:t>
            </w:r>
          </w:p>
        </w:tc>
      </w:tr>
      <w:tr w:rsidR="009154ED" w:rsidRPr="00B25F31" w14:paraId="1B1FF49E" w14:textId="77777777" w:rsidTr="00287EFA">
        <w:trPr>
          <w:trHeight w:val="497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4B6F2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>¿La leña que se comercializa para uso residencial cumple con las dimensiones establecidas para esa categoría?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B2B44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14E7C93D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</w:tc>
      </w:tr>
      <w:tr w:rsidR="009154ED" w:rsidRPr="00B25F31" w14:paraId="39808DF8" w14:textId="77777777" w:rsidTr="00287EFA">
        <w:trPr>
          <w:trHeight w:val="56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0181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>¿Realiza un control de las dimensiones de la leña y registra las mediciones?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7CDE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5FE923AB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0E0A3ADB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  <w:tr w:rsidR="009154ED" w:rsidRPr="00B25F31" w14:paraId="45084E3E" w14:textId="77777777" w:rsidTr="00287EFA">
        <w:trPr>
          <w:trHeight w:val="575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3D33598" w14:textId="77777777" w:rsidR="009154ED" w:rsidRPr="00B25F31" w:rsidRDefault="009154ED" w:rsidP="00287EFA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</w:rPr>
              <w:t xml:space="preserve">Principio: </w:t>
            </w:r>
            <w:r w:rsidRPr="00B25F31">
              <w:rPr>
                <w:rFonts w:cstheme="minorHAnsi"/>
              </w:rPr>
              <w:t>Calidad de la Leña</w:t>
            </w:r>
          </w:p>
          <w:p w14:paraId="28BBBB2C" w14:textId="77777777" w:rsidR="009154ED" w:rsidRPr="00B25F31" w:rsidRDefault="009154ED" w:rsidP="00287EFA">
            <w:pPr>
              <w:pStyle w:val="Sinespaciado"/>
              <w:spacing w:line="256" w:lineRule="auto"/>
              <w:jc w:val="center"/>
              <w:rPr>
                <w:rFonts w:cstheme="minorHAnsi"/>
              </w:rPr>
            </w:pPr>
            <w:r w:rsidRPr="00B25F31">
              <w:rPr>
                <w:rFonts w:cstheme="minorHAnsi"/>
                <w:b/>
                <w:bCs/>
              </w:rPr>
              <w:t xml:space="preserve">Criterio: </w:t>
            </w:r>
            <w:r w:rsidRPr="00B25F31">
              <w:rPr>
                <w:rFonts w:cstheme="minorHAnsi"/>
              </w:rPr>
              <w:t>Entrega de Información al Consumidor</w:t>
            </w:r>
          </w:p>
        </w:tc>
      </w:tr>
      <w:tr w:rsidR="009154ED" w:rsidRPr="00B25F31" w14:paraId="6DD4C68B" w14:textId="77777777" w:rsidTr="00287EFA">
        <w:trPr>
          <w:trHeight w:val="7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7065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 xml:space="preserve">¿Informa acerca de los atributos básicos del combustible que comercializa? (poder calorífico, especies, conversiones, </w:t>
            </w:r>
            <w:proofErr w:type="spellStart"/>
            <w:r w:rsidRPr="00B25F31">
              <w:rPr>
                <w:rFonts w:cstheme="minorHAnsi"/>
                <w:shd w:val="clear" w:color="auto" w:fill="FFFFFF"/>
              </w:rPr>
              <w:t>etc</w:t>
            </w:r>
            <w:proofErr w:type="spellEnd"/>
            <w:r w:rsidRPr="00B25F31">
              <w:rPr>
                <w:rFonts w:cstheme="minorHAnsi"/>
                <w:shd w:val="clear" w:color="auto" w:fill="FFFFFF"/>
              </w:rPr>
              <w:t>)</w:t>
            </w:r>
          </w:p>
          <w:p w14:paraId="411AC4A8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4570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3B2F9C73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2C91BB8C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</w:t>
            </w:r>
            <w:r>
              <w:rPr>
                <w:rFonts w:cstheme="minorHAnsi"/>
              </w:rPr>
              <w:t>r</w:t>
            </w:r>
          </w:p>
        </w:tc>
      </w:tr>
      <w:tr w:rsidR="009154ED" w:rsidRPr="00B25F31" w14:paraId="2D9C232C" w14:textId="77777777" w:rsidTr="00287EFA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B6CA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  <w:shd w:val="clear" w:color="auto" w:fill="FFFFFF"/>
              </w:rPr>
              <w:t>¿Cuenta con un libro de reclamos y sugerencias?</w:t>
            </w:r>
          </w:p>
          <w:p w14:paraId="065E1344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</w:p>
          <w:p w14:paraId="6215CDCD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10DA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Si Cumplo</w:t>
            </w:r>
          </w:p>
          <w:p w14:paraId="00E4842B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No Cumplo</w:t>
            </w:r>
          </w:p>
          <w:p w14:paraId="59AF1A98" w14:textId="77777777" w:rsidR="009154ED" w:rsidRPr="00B25F31" w:rsidRDefault="009154ED" w:rsidP="00287EFA">
            <w:pPr>
              <w:spacing w:line="256" w:lineRule="auto"/>
              <w:rPr>
                <w:rFonts w:cstheme="minorHAnsi"/>
              </w:rPr>
            </w:pPr>
            <w:r w:rsidRPr="00B25F31">
              <w:rPr>
                <w:rFonts w:cstheme="minorHAnsi"/>
              </w:rPr>
              <w:t>__ Me comprometo a implementar</w:t>
            </w:r>
          </w:p>
        </w:tc>
      </w:tr>
    </w:tbl>
    <w:p w14:paraId="017D515C" w14:textId="77777777" w:rsidR="009154ED" w:rsidRPr="00B25F31" w:rsidRDefault="009154ED" w:rsidP="009154ED">
      <w:pPr>
        <w:pStyle w:val="Sinespaciado"/>
        <w:ind w:left="1560" w:hanging="1418"/>
        <w:jc w:val="center"/>
        <w:rPr>
          <w:rFonts w:cstheme="minorHAnsi"/>
        </w:rPr>
      </w:pPr>
    </w:p>
    <w:p w14:paraId="3FA6F7C2" w14:textId="679CF2DC" w:rsidR="009154ED" w:rsidRPr="00B25F31" w:rsidRDefault="009154ED" w:rsidP="009154ED">
      <w:pPr>
        <w:pStyle w:val="Sinespaciado"/>
        <w:rPr>
          <w:rFonts w:cstheme="minorHAnsi"/>
          <w:b/>
          <w:bCs/>
        </w:rPr>
      </w:pPr>
      <w:r w:rsidRPr="00B25F31">
        <w:rPr>
          <w:rFonts w:cstheme="minorHAnsi"/>
          <w:b/>
          <w:bCs/>
        </w:rPr>
        <w:t>DOCUMENTOS Y VERIFICADORES OBLIGATORIOS</w:t>
      </w:r>
      <w:r w:rsidR="0039626A">
        <w:rPr>
          <w:rFonts w:cstheme="minorHAnsi"/>
          <w:b/>
          <w:bCs/>
        </w:rPr>
        <w:t xml:space="preserve"> DE AADJUNTAR</w:t>
      </w:r>
      <w:r w:rsidRPr="00B25F31">
        <w:rPr>
          <w:rFonts w:cstheme="minorHAnsi"/>
          <w:b/>
          <w:bCs/>
        </w:rPr>
        <w:t xml:space="preserve"> EN EL MOMENTO DE LA POSTULACIÓN:</w:t>
      </w:r>
    </w:p>
    <w:p w14:paraId="037BB64E" w14:textId="77777777" w:rsidR="009154ED" w:rsidRPr="00B25F31" w:rsidRDefault="009154ED" w:rsidP="009154ED">
      <w:pPr>
        <w:pStyle w:val="Sinespaciado"/>
        <w:ind w:left="1560" w:hanging="1418"/>
        <w:rPr>
          <w:rFonts w:cstheme="minorHAnsi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956"/>
        <w:gridCol w:w="3833"/>
      </w:tblGrid>
      <w:tr w:rsidR="009154ED" w:rsidRPr="00B25F31" w14:paraId="31C5BA02" w14:textId="77777777" w:rsidTr="00287EFA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C0D91B2" w14:textId="77777777" w:rsidR="009154ED" w:rsidRPr="00B25F31" w:rsidRDefault="009154ED" w:rsidP="00287EFA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 xml:space="preserve">Cédula de Identidad del Postulante o </w:t>
            </w:r>
            <w:r>
              <w:rPr>
                <w:rFonts w:cstheme="minorHAnsi"/>
              </w:rPr>
              <w:t>Rol de la empresa en</w:t>
            </w:r>
            <w:r w:rsidRPr="00B25F31">
              <w:rPr>
                <w:rFonts w:cstheme="minorHAnsi"/>
              </w:rPr>
              <w:t xml:space="preserve"> caso de persona jurídica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ED1" w14:textId="77777777" w:rsidR="009154ED" w:rsidRPr="00B25F31" w:rsidRDefault="009154ED" w:rsidP="00287EFA">
            <w:pPr>
              <w:pStyle w:val="Sinespaciado"/>
              <w:rPr>
                <w:rFonts w:cstheme="minorHAnsi"/>
              </w:rPr>
            </w:pPr>
          </w:p>
        </w:tc>
      </w:tr>
      <w:tr w:rsidR="009154ED" w:rsidRPr="00B25F31" w14:paraId="4F87B49F" w14:textId="77777777" w:rsidTr="00287EFA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97DAFBA" w14:textId="77777777" w:rsidR="009154ED" w:rsidRPr="00B25F31" w:rsidRDefault="009154ED" w:rsidP="00287EFA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>Declaración de Origen (Anexo 4)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39C" w14:textId="77777777" w:rsidR="009154ED" w:rsidRPr="00B25F31" w:rsidRDefault="009154ED" w:rsidP="00287EFA">
            <w:pPr>
              <w:pStyle w:val="Sinespaciado"/>
              <w:rPr>
                <w:rFonts w:cstheme="minorHAnsi"/>
              </w:rPr>
            </w:pPr>
          </w:p>
        </w:tc>
      </w:tr>
      <w:tr w:rsidR="009154ED" w:rsidRPr="00B25F31" w14:paraId="5EB57848" w14:textId="77777777" w:rsidTr="00287EFA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4292682" w14:textId="77777777" w:rsidR="009154ED" w:rsidRPr="00B25F31" w:rsidRDefault="009154ED" w:rsidP="00287EFA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>Verificador plan de secado (digital)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0E89" w14:textId="77777777" w:rsidR="009154ED" w:rsidRPr="00B25F31" w:rsidRDefault="009154ED" w:rsidP="00287EFA">
            <w:pPr>
              <w:pStyle w:val="Sinespaciado"/>
              <w:rPr>
                <w:rFonts w:cstheme="minorHAnsi"/>
              </w:rPr>
            </w:pPr>
          </w:p>
        </w:tc>
      </w:tr>
      <w:tr w:rsidR="009154ED" w:rsidRPr="00B25F31" w14:paraId="786D439E" w14:textId="77777777" w:rsidTr="00287EFA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D44C2D" w14:textId="77777777" w:rsidR="009154ED" w:rsidRPr="00B25F31" w:rsidRDefault="009154ED" w:rsidP="00287EFA">
            <w:pPr>
              <w:pStyle w:val="Sinespaciado"/>
              <w:rPr>
                <w:rFonts w:cstheme="minorHAnsi"/>
              </w:rPr>
            </w:pPr>
            <w:r w:rsidRPr="00B25F31">
              <w:rPr>
                <w:rFonts w:cstheme="minorHAnsi"/>
              </w:rPr>
              <w:t>Verificador condiciones de almacenamiento (digital)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B60" w14:textId="77777777" w:rsidR="009154ED" w:rsidRPr="00B25F31" w:rsidRDefault="009154ED" w:rsidP="00287EFA">
            <w:pPr>
              <w:pStyle w:val="Sinespaciado"/>
              <w:rPr>
                <w:rFonts w:cstheme="minorHAnsi"/>
              </w:rPr>
            </w:pPr>
          </w:p>
        </w:tc>
      </w:tr>
    </w:tbl>
    <w:p w14:paraId="12C80B1F" w14:textId="0B1DDDC8" w:rsidR="009154ED" w:rsidRDefault="009154ED" w:rsidP="009154ED">
      <w:pPr>
        <w:pStyle w:val="Sinespaciado"/>
        <w:ind w:left="1560" w:hanging="1418"/>
        <w:rPr>
          <w:rFonts w:cstheme="minorHAnsi"/>
          <w:color w:val="404040" w:themeColor="text1" w:themeTint="BF"/>
          <w:lang w:val="es-ES_tradnl"/>
        </w:rPr>
      </w:pPr>
    </w:p>
    <w:p w14:paraId="13D1FECD" w14:textId="77777777" w:rsidR="0039626A" w:rsidRPr="00B25F31" w:rsidRDefault="0039626A" w:rsidP="009154ED">
      <w:pPr>
        <w:pStyle w:val="Sinespaciado"/>
        <w:ind w:left="1560" w:hanging="1418"/>
        <w:rPr>
          <w:rFonts w:cstheme="minorHAnsi"/>
          <w:color w:val="404040" w:themeColor="text1" w:themeTint="BF"/>
          <w:lang w:val="es-ES_tradnl"/>
        </w:rPr>
      </w:pPr>
    </w:p>
    <w:p w14:paraId="1F5F6E85" w14:textId="77777777" w:rsidR="009154ED" w:rsidRDefault="009154ED" w:rsidP="009154ED">
      <w:pPr>
        <w:jc w:val="center"/>
        <w:rPr>
          <w:b/>
          <w:bCs/>
        </w:rPr>
      </w:pPr>
      <w:r w:rsidRPr="009314A8">
        <w:rPr>
          <w:b/>
          <w:bCs/>
        </w:rPr>
        <w:t>DECLARACIÓN JURADA SIMPLE</w:t>
      </w:r>
    </w:p>
    <w:p w14:paraId="2B1F9805" w14:textId="77777777" w:rsidR="009154ED" w:rsidRDefault="009154ED" w:rsidP="009154ED">
      <w:pPr>
        <w:jc w:val="both"/>
      </w:pPr>
      <w:r>
        <w:t>Declaro que:</w:t>
      </w:r>
    </w:p>
    <w:p w14:paraId="7617B807" w14:textId="77777777" w:rsidR="009154ED" w:rsidRDefault="009154ED" w:rsidP="009154ED">
      <w:pPr>
        <w:jc w:val="both"/>
      </w:pPr>
    </w:p>
    <w:p w14:paraId="06FBD7F0" w14:textId="7A28BA56" w:rsidR="009154ED" w:rsidRDefault="009154ED" w:rsidP="009154ED">
      <w:pPr>
        <w:pStyle w:val="Prrafodelista"/>
        <w:numPr>
          <w:ilvl w:val="0"/>
          <w:numId w:val="1"/>
        </w:numPr>
        <w:jc w:val="both"/>
      </w:pPr>
      <w:r w:rsidRPr="009314A8">
        <w:t>Conozco y Acepto la Bases de Postulación de la Convocatoria en curso del "Sello Calidad de Leña"</w:t>
      </w:r>
    </w:p>
    <w:p w14:paraId="07817A78" w14:textId="77777777" w:rsidR="0039626A" w:rsidRDefault="0039626A" w:rsidP="0039626A">
      <w:pPr>
        <w:pStyle w:val="Prrafodelista"/>
        <w:jc w:val="both"/>
      </w:pPr>
    </w:p>
    <w:p w14:paraId="0697BB2D" w14:textId="0D43FF93" w:rsidR="009154ED" w:rsidRDefault="009154ED" w:rsidP="009154ED">
      <w:pPr>
        <w:pStyle w:val="Prrafodelista"/>
        <w:numPr>
          <w:ilvl w:val="0"/>
          <w:numId w:val="1"/>
        </w:numPr>
        <w:jc w:val="both"/>
      </w:pPr>
      <w:r w:rsidRPr="009314A8">
        <w:t>Conozco y Acepto el Estándar de Calidad de Leña que incluye: principios, criterios, indicadores y medios de verificación que deberé cumplir y acreditar en caso de obtener el "Sello Calidad de Leña".</w:t>
      </w:r>
    </w:p>
    <w:p w14:paraId="7DF16831" w14:textId="77777777" w:rsidR="0039626A" w:rsidRDefault="0039626A" w:rsidP="0039626A">
      <w:pPr>
        <w:pStyle w:val="Prrafodelista"/>
      </w:pPr>
    </w:p>
    <w:p w14:paraId="05F46E8A" w14:textId="4CB6ACCA" w:rsidR="009154ED" w:rsidRDefault="009154ED" w:rsidP="009154ED">
      <w:pPr>
        <w:pStyle w:val="Prrafodelista"/>
        <w:numPr>
          <w:ilvl w:val="0"/>
          <w:numId w:val="1"/>
        </w:numPr>
        <w:jc w:val="both"/>
      </w:pPr>
      <w:r w:rsidRPr="009314A8">
        <w:t>Autorizo a la Agencia de Sostenibilidad Energética, Subsecretaría de Energía o a quien la Agencia contrate para tal efecto, a realizar visitas de evaluación, monitoreo y verificación en mis instalaciones.</w:t>
      </w:r>
    </w:p>
    <w:p w14:paraId="170F9C93" w14:textId="77777777" w:rsidR="0039626A" w:rsidRDefault="0039626A" w:rsidP="0039626A">
      <w:pPr>
        <w:pStyle w:val="Prrafodelista"/>
        <w:jc w:val="both"/>
      </w:pPr>
    </w:p>
    <w:p w14:paraId="0D4158A9" w14:textId="77777777" w:rsidR="009154ED" w:rsidRDefault="009154ED" w:rsidP="009154ED">
      <w:pPr>
        <w:pStyle w:val="Prrafodelista"/>
        <w:numPr>
          <w:ilvl w:val="0"/>
          <w:numId w:val="1"/>
        </w:numPr>
        <w:jc w:val="both"/>
      </w:pPr>
      <w:r w:rsidRPr="009314A8">
        <w:t>Declaro que la información entregada en la presente postulación es fidedigna.</w:t>
      </w:r>
    </w:p>
    <w:p w14:paraId="1EF30B89" w14:textId="77777777" w:rsidR="009154ED" w:rsidRDefault="009154ED" w:rsidP="009154ED">
      <w:pPr>
        <w:jc w:val="both"/>
      </w:pPr>
    </w:p>
    <w:p w14:paraId="6D0E4CD3" w14:textId="77777777" w:rsidR="009154ED" w:rsidRDefault="009154ED" w:rsidP="009154ED">
      <w:pPr>
        <w:jc w:val="both"/>
      </w:pPr>
    </w:p>
    <w:p w14:paraId="58A6347C" w14:textId="77777777" w:rsidR="009154ED" w:rsidRDefault="009154ED" w:rsidP="009154ED">
      <w:pPr>
        <w:jc w:val="both"/>
      </w:pPr>
    </w:p>
    <w:p w14:paraId="7B38605F" w14:textId="77777777" w:rsidR="009154ED" w:rsidRDefault="009154ED" w:rsidP="009154ED">
      <w:pPr>
        <w:jc w:val="center"/>
      </w:pPr>
      <w:r>
        <w:t>____________________</w:t>
      </w:r>
    </w:p>
    <w:p w14:paraId="3CD608DC" w14:textId="13B8A8B3" w:rsidR="009154ED" w:rsidRDefault="009154ED" w:rsidP="009154ED">
      <w:pPr>
        <w:jc w:val="center"/>
      </w:pPr>
      <w:r>
        <w:t>FIRMA POSTULANTE</w:t>
      </w:r>
    </w:p>
    <w:p w14:paraId="2E2CA3A2" w14:textId="018E5812" w:rsidR="0039626A" w:rsidRDefault="0039626A" w:rsidP="009154ED">
      <w:pPr>
        <w:jc w:val="center"/>
      </w:pPr>
    </w:p>
    <w:p w14:paraId="4CD55253" w14:textId="77777777" w:rsidR="0039626A" w:rsidRPr="009314A8" w:rsidRDefault="0039626A" w:rsidP="009154ED">
      <w:pPr>
        <w:jc w:val="center"/>
      </w:pPr>
    </w:p>
    <w:sectPr w:rsidR="0039626A" w:rsidRPr="009314A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1948" w14:textId="77777777" w:rsidR="008437C1" w:rsidRDefault="008437C1" w:rsidP="009154ED">
      <w:pPr>
        <w:spacing w:after="0" w:line="240" w:lineRule="auto"/>
      </w:pPr>
      <w:r>
        <w:separator/>
      </w:r>
    </w:p>
  </w:endnote>
  <w:endnote w:type="continuationSeparator" w:id="0">
    <w:p w14:paraId="0B2D3C81" w14:textId="77777777" w:rsidR="008437C1" w:rsidRDefault="008437C1" w:rsidP="0091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A754" w14:textId="77777777" w:rsidR="008437C1" w:rsidRDefault="008437C1" w:rsidP="009154ED">
      <w:pPr>
        <w:spacing w:after="0" w:line="240" w:lineRule="auto"/>
      </w:pPr>
      <w:r>
        <w:separator/>
      </w:r>
    </w:p>
  </w:footnote>
  <w:footnote w:type="continuationSeparator" w:id="0">
    <w:p w14:paraId="3E716D0F" w14:textId="77777777" w:rsidR="008437C1" w:rsidRDefault="008437C1" w:rsidP="009154ED">
      <w:pPr>
        <w:spacing w:after="0" w:line="240" w:lineRule="auto"/>
      </w:pPr>
      <w:r>
        <w:continuationSeparator/>
      </w:r>
    </w:p>
  </w:footnote>
  <w:footnote w:id="1">
    <w:p w14:paraId="7CE90506" w14:textId="77777777" w:rsidR="009154ED" w:rsidRDefault="009154ED" w:rsidP="009154ED">
      <w:pPr>
        <w:pStyle w:val="Textonotapie"/>
        <w:rPr>
          <w:sz w:val="18"/>
          <w:szCs w:val="18"/>
          <w:lang w:val="es-ES"/>
        </w:rPr>
      </w:pPr>
      <w:r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es-ES"/>
        </w:rPr>
        <w:t>Tipo instalación: 1 centro de acopio, 2 punto de venta, 3 predio.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12B5" w14:textId="11AD1B9F" w:rsidR="001F1AAE" w:rsidRPr="001F1AAE" w:rsidRDefault="001F1AAE" w:rsidP="001F1AAE">
    <w:pPr>
      <w:pStyle w:val="Encabezado"/>
    </w:pPr>
    <w:r>
      <w:rPr>
        <w:noProof/>
      </w:rPr>
      <w:drawing>
        <wp:inline distT="0" distB="0" distL="0" distR="0" wp14:anchorId="390953B1" wp14:editId="42DAB0AA">
          <wp:extent cx="933450" cy="581405"/>
          <wp:effectExtent l="0" t="0" r="0" b="0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39" cy="58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F10"/>
    <w:multiLevelType w:val="hybridMultilevel"/>
    <w:tmpl w:val="1CE6FE92"/>
    <w:lvl w:ilvl="0" w:tplc="4CC8E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1C20"/>
    <w:multiLevelType w:val="multilevel"/>
    <w:tmpl w:val="16727CB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502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33D64420"/>
    <w:multiLevelType w:val="hybridMultilevel"/>
    <w:tmpl w:val="0344802C"/>
    <w:lvl w:ilvl="0" w:tplc="30360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4479A"/>
    <w:multiLevelType w:val="hybridMultilevel"/>
    <w:tmpl w:val="F25A20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E2EB5"/>
    <w:multiLevelType w:val="hybridMultilevel"/>
    <w:tmpl w:val="2FFAD5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"/>
    <w:lvlOverride w:ilvl="0">
      <w:startOverride w:val="17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ED"/>
    <w:rsid w:val="000D72A7"/>
    <w:rsid w:val="001F1AAE"/>
    <w:rsid w:val="0039626A"/>
    <w:rsid w:val="00574AF1"/>
    <w:rsid w:val="005D7A11"/>
    <w:rsid w:val="006B6C36"/>
    <w:rsid w:val="008437C1"/>
    <w:rsid w:val="009154ED"/>
    <w:rsid w:val="00B074FF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067B4"/>
  <w15:chartTrackingRefBased/>
  <w15:docId w15:val="{61813826-C3B3-4EA3-9347-88D0E21B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ED"/>
  </w:style>
  <w:style w:type="paragraph" w:styleId="Ttulo1">
    <w:name w:val="heading 1"/>
    <w:basedOn w:val="Normal"/>
    <w:next w:val="Normal"/>
    <w:link w:val="Ttulo1Car"/>
    <w:uiPriority w:val="9"/>
    <w:qFormat/>
    <w:rsid w:val="009154ED"/>
    <w:pPr>
      <w:keepNext/>
      <w:keepLines/>
      <w:numPr>
        <w:numId w:val="2"/>
      </w:numPr>
      <w:spacing w:before="240" w:after="240" w:line="360" w:lineRule="auto"/>
      <w:outlineLvl w:val="0"/>
    </w:pPr>
    <w:rPr>
      <w:rFonts w:asciiTheme="majorHAnsi" w:eastAsiaTheme="majorEastAsia" w:hAnsiTheme="majorHAnsi" w:cstheme="minorHAns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154ED"/>
    <w:pPr>
      <w:keepNext/>
      <w:keepLines/>
      <w:numPr>
        <w:ilvl w:val="1"/>
        <w:numId w:val="2"/>
      </w:numPr>
      <w:spacing w:before="40" w:after="0" w:line="360" w:lineRule="auto"/>
      <w:ind w:left="720"/>
      <w:outlineLvl w:val="1"/>
    </w:pPr>
    <w:rPr>
      <w:rFonts w:asciiTheme="majorHAnsi" w:eastAsiaTheme="majorEastAsia" w:hAnsiTheme="majorHAnsi" w:cstheme="minorHAnsi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54ED"/>
    <w:rPr>
      <w:rFonts w:asciiTheme="majorHAnsi" w:eastAsiaTheme="majorEastAsia" w:hAnsiTheme="majorHAnsi" w:cstheme="minorHAnsi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9154ED"/>
    <w:rPr>
      <w:rFonts w:asciiTheme="majorHAnsi" w:eastAsiaTheme="majorEastAsia" w:hAnsiTheme="majorHAnsi" w:cstheme="minorHAnsi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9154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154E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154E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154ED"/>
    <w:rPr>
      <w:vertAlign w:val="superscript"/>
    </w:rPr>
  </w:style>
  <w:style w:type="paragraph" w:styleId="Sinespaciado">
    <w:name w:val="No Spacing"/>
    <w:uiPriority w:val="1"/>
    <w:qFormat/>
    <w:rsid w:val="009154E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15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4ED"/>
  </w:style>
  <w:style w:type="paragraph" w:styleId="Piedepgina">
    <w:name w:val="footer"/>
    <w:basedOn w:val="Normal"/>
    <w:link w:val="PiedepginaCar"/>
    <w:uiPriority w:val="99"/>
    <w:unhideWhenUsed/>
    <w:rsid w:val="009154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900</Words>
  <Characters>4953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FORMULARIO DE POSTULACIÓN PRESENCIAL</vt:lpstr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Asenjo</dc:creator>
  <cp:keywords/>
  <dc:description/>
  <cp:lastModifiedBy>Carla Asenjo</cp:lastModifiedBy>
  <cp:revision>3</cp:revision>
  <dcterms:created xsi:type="dcterms:W3CDTF">2021-11-18T14:22:00Z</dcterms:created>
  <dcterms:modified xsi:type="dcterms:W3CDTF">2021-11-18T15:41:00Z</dcterms:modified>
</cp:coreProperties>
</file>